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0CB0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55E9B1F3" w14:textId="1E16905F" w:rsidR="00EE1B92" w:rsidRDefault="00280D96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Operatori, Volontari, Ausiliari maggioren</w:t>
      </w:r>
      <w:r w:rsidR="009372EC">
        <w:rPr>
          <w:sz w:val="32"/>
          <w:szCs w:val="32"/>
        </w:rPr>
        <w:t>n</w:t>
      </w:r>
      <w:r>
        <w:rPr>
          <w:sz w:val="32"/>
          <w:szCs w:val="32"/>
        </w:rPr>
        <w:t>i</w:t>
      </w:r>
      <w:r w:rsidR="00BE1B31">
        <w:rPr>
          <w:sz w:val="32"/>
          <w:szCs w:val="32"/>
        </w:rPr>
        <w:t xml:space="preserve"> – giorni successivi al primo</w:t>
      </w:r>
    </w:p>
    <w:p w14:paraId="015C9458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7B39802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1FDB6CBB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3FE7055F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CC5D346" w14:textId="77777777" w:rsidR="00A45EFF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Cell______________________________email_____________________________________________, </w:t>
      </w:r>
    </w:p>
    <w:p w14:paraId="6C46DC06" w14:textId="77777777" w:rsidR="00A45EFF" w:rsidRDefault="00F20D5C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</w:t>
      </w:r>
      <w:r>
        <w:rPr>
          <w:rFonts w:ascii="Times New Roman" w:hAnsi="Times New Roman" w:cs="Times New Roman"/>
          <w:sz w:val="23"/>
          <w:szCs w:val="23"/>
        </w:rPr>
        <w:t>i</w:t>
      </w:r>
    </w:p>
    <w:p w14:paraId="7573C9D6" w14:textId="77777777" w:rsidR="00F20D5C" w:rsidRDefault="00F20D5C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6131A17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</w:p>
    <w:p w14:paraId="55DCCE3A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38EBDD6" w14:textId="611F45F7" w:rsidR="00E13F31" w:rsidRPr="00E13F31" w:rsidRDefault="00E13F31" w:rsidP="00E13F31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13F31">
        <w:rPr>
          <w:rFonts w:ascii="Times New Roman" w:hAnsi="Times New Roman" w:cs="Times New Roman"/>
          <w:sz w:val="23"/>
          <w:szCs w:val="23"/>
        </w:rPr>
        <w:t>a) non ha avuto, nel periodo di assenza dalle attività, una temperatura corporea superiore ai 37,5°C 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3F31">
        <w:rPr>
          <w:rFonts w:ascii="Times New Roman" w:hAnsi="Times New Roman" w:cs="Times New Roman"/>
          <w:sz w:val="23"/>
          <w:szCs w:val="23"/>
        </w:rPr>
        <w:t>alcuna sintomatologia respiratoria;</w:t>
      </w:r>
    </w:p>
    <w:p w14:paraId="12798641" w14:textId="38DC228F" w:rsidR="00E13F31" w:rsidRPr="00E13F31" w:rsidRDefault="00E13F31" w:rsidP="00E13F31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13F31">
        <w:rPr>
          <w:rFonts w:ascii="Times New Roman" w:hAnsi="Times New Roman" w:cs="Times New Roman"/>
          <w:sz w:val="23"/>
          <w:szCs w:val="23"/>
        </w:rPr>
        <w:t>b) non è entrato a stretto contatto, nel periodo di assenza dall’attività, con una persona positiva COVID19 o con una persona con temperatura corporea superiore ai 37,5°C o con sintomatologia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3F31">
        <w:rPr>
          <w:rFonts w:ascii="Times New Roman" w:hAnsi="Times New Roman" w:cs="Times New Roman"/>
          <w:sz w:val="23"/>
          <w:szCs w:val="23"/>
        </w:rPr>
        <w:t>respiratoria, per quanto di propria conoscenza;</w:t>
      </w:r>
    </w:p>
    <w:p w14:paraId="454759B5" w14:textId="19AC21B8" w:rsidR="00E13F31" w:rsidRDefault="00E13F31" w:rsidP="00E13F31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13F31">
        <w:rPr>
          <w:rFonts w:ascii="Times New Roman" w:hAnsi="Times New Roman" w:cs="Times New Roman"/>
          <w:sz w:val="23"/>
          <w:szCs w:val="23"/>
        </w:rPr>
        <w:t>c) di essere a conoscenza delle sanzioni previste dal combinato disposto dell’art. 2 del D.L. 33 del 16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3F31">
        <w:rPr>
          <w:rFonts w:ascii="Times New Roman" w:hAnsi="Times New Roman" w:cs="Times New Roman"/>
          <w:sz w:val="23"/>
          <w:szCs w:val="23"/>
        </w:rPr>
        <w:t>maggio 2020 e del DPCM 11 giungo 2020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B96579F" w14:textId="77777777" w:rsidR="00E13F31" w:rsidRDefault="00E13F31" w:rsidP="00E13F31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</w:p>
    <w:p w14:paraId="58EC8334" w14:textId="39A68BA0" w:rsidR="00A45EFF" w:rsidRDefault="00A45EFF" w:rsidP="00E13F31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Pr="00A45EFF">
        <w:rPr>
          <w:rFonts w:ascii="Times New Roman" w:hAnsi="Times New Roman" w:cs="Times New Roman"/>
          <w:sz w:val="23"/>
          <w:szCs w:val="23"/>
        </w:rPr>
        <w:t xml:space="preserve">la firma di questo documento </w:t>
      </w:r>
      <w:r w:rsidR="005D0B40">
        <w:rPr>
          <w:rFonts w:ascii="Times New Roman" w:hAnsi="Times New Roman" w:cs="Times New Roman"/>
          <w:sz w:val="23"/>
          <w:szCs w:val="23"/>
        </w:rPr>
        <w:t xml:space="preserve">il sottoscritto </w:t>
      </w:r>
      <w:r w:rsidRPr="00A45EFF">
        <w:rPr>
          <w:rFonts w:ascii="Times New Roman" w:hAnsi="Times New Roman" w:cs="Times New Roman"/>
          <w:sz w:val="23"/>
          <w:szCs w:val="23"/>
        </w:rPr>
        <w:t>si impegna</w:t>
      </w:r>
      <w:r w:rsidR="00EE1B92">
        <w:rPr>
          <w:rFonts w:ascii="Times New Roman" w:hAnsi="Times New Roman" w:cs="Times New Roman"/>
          <w:sz w:val="23"/>
          <w:szCs w:val="23"/>
        </w:rPr>
        <w:t>, inoltre,</w:t>
      </w:r>
      <w:r w:rsidRPr="00A45EFF">
        <w:rPr>
          <w:rFonts w:ascii="Times New Roman" w:hAnsi="Times New Roman" w:cs="Times New Roman"/>
          <w:sz w:val="23"/>
          <w:szCs w:val="23"/>
        </w:rPr>
        <w:t xml:space="preserve"> a comunicare tempestivamente eventuali variazioni del proprio stato di salute</w:t>
      </w:r>
      <w:r w:rsidR="005D0B40">
        <w:rPr>
          <w:rFonts w:ascii="Times New Roman" w:hAnsi="Times New Roman" w:cs="Times New Roman"/>
          <w:sz w:val="23"/>
          <w:szCs w:val="23"/>
        </w:rPr>
        <w:t>,</w:t>
      </w:r>
      <w:r w:rsidRPr="00A45EFF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con particolare riferimento alle ipotesi contenute ne</w:t>
      </w:r>
      <w:r w:rsidRPr="00A45EFF">
        <w:rPr>
          <w:rFonts w:ascii="Times New Roman" w:hAnsi="Times New Roman" w:cs="Times New Roman"/>
          <w:sz w:val="23"/>
          <w:szCs w:val="23"/>
        </w:rPr>
        <w:t xml:space="preserve">i punti </w:t>
      </w:r>
      <w:r w:rsidR="00EE1B92">
        <w:rPr>
          <w:rFonts w:ascii="Times New Roman" w:hAnsi="Times New Roman" w:cs="Times New Roman"/>
          <w:sz w:val="23"/>
          <w:szCs w:val="23"/>
        </w:rPr>
        <w:t xml:space="preserve">sopra elencati </w:t>
      </w:r>
      <w:r w:rsidRPr="00A45EFF">
        <w:rPr>
          <w:rFonts w:ascii="Times New Roman" w:hAnsi="Times New Roman" w:cs="Times New Roman"/>
          <w:sz w:val="23"/>
          <w:szCs w:val="23"/>
        </w:rPr>
        <w:t xml:space="preserve">della presente autodichiarazione. </w:t>
      </w:r>
    </w:p>
    <w:p w14:paraId="04725788" w14:textId="77777777" w:rsidR="00EE1B92" w:rsidRPr="00EE1B92" w:rsidRDefault="00280D96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assume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 xml:space="preserve">infine 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l’impegno, in caso di mutamenti del proprio stato di salute e dello stato di benessere fisico nel corso dell’attività lavorativa, di tenersi lontano dai minori/ragazzi a lui affidati e dal </w:t>
      </w:r>
      <w:r w:rsidR="005D0B40">
        <w:rPr>
          <w:rFonts w:ascii="Times New Roman" w:hAnsi="Times New Roman" w:cs="Times New Roman"/>
          <w:sz w:val="23"/>
          <w:szCs w:val="23"/>
        </w:rPr>
        <w:t xml:space="preserve">resto del </w:t>
      </w:r>
      <w:r w:rsidR="00EE1B92" w:rsidRPr="00EE1B92">
        <w:rPr>
          <w:rFonts w:ascii="Times New Roman" w:hAnsi="Times New Roman" w:cs="Times New Roman"/>
          <w:sz w:val="23"/>
          <w:szCs w:val="23"/>
        </w:rPr>
        <w:t>personale, e, nel contempo, di avvisare tempestivamente il Responsabile del Centro. Appena sussistano le condizioni si avrà cura di raggiungere il proprio domicilio e consultar</w:t>
      </w:r>
      <w:r w:rsidR="005D0B40">
        <w:rPr>
          <w:rFonts w:ascii="Times New Roman" w:hAnsi="Times New Roman" w:cs="Times New Roman"/>
          <w:sz w:val="23"/>
          <w:szCs w:val="23"/>
        </w:rPr>
        <w:t>e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i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l proprio medico. </w:t>
      </w:r>
    </w:p>
    <w:p w14:paraId="3194B6A0" w14:textId="77777777" w:rsidR="00EE1B92" w:rsidRPr="00EE1B92" w:rsidRDefault="00EE1B92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La ripresa dell'attività, a partire dal giorno seguente, potrà avvenire solo con il ritrovato completo benessere.</w:t>
      </w:r>
    </w:p>
    <w:p w14:paraId="312EF723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71CBB97A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F976D44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5F478B90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56C2068D" w14:textId="77777777" w:rsidR="005D0B40" w:rsidRDefault="005D0B40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C8236FF" w14:textId="77777777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6222" w14:textId="77777777" w:rsidR="00DD3D84" w:rsidRDefault="00DD3D84" w:rsidP="00A45EFF">
      <w:pPr>
        <w:spacing w:after="0" w:line="240" w:lineRule="auto"/>
      </w:pPr>
      <w:r>
        <w:separator/>
      </w:r>
    </w:p>
  </w:endnote>
  <w:endnote w:type="continuationSeparator" w:id="0">
    <w:p w14:paraId="5CFA1A1B" w14:textId="77777777" w:rsidR="00DD3D84" w:rsidRDefault="00DD3D84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670B" w14:textId="77777777" w:rsidR="00DD3D84" w:rsidRDefault="00DD3D84" w:rsidP="00A45EFF">
      <w:pPr>
        <w:spacing w:after="0" w:line="240" w:lineRule="auto"/>
      </w:pPr>
      <w:r>
        <w:separator/>
      </w:r>
    </w:p>
  </w:footnote>
  <w:footnote w:type="continuationSeparator" w:id="0">
    <w:p w14:paraId="1E6563CF" w14:textId="77777777" w:rsidR="00DD3D84" w:rsidRDefault="00DD3D84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280D96"/>
    <w:rsid w:val="004B2F24"/>
    <w:rsid w:val="005D0B40"/>
    <w:rsid w:val="006931D0"/>
    <w:rsid w:val="006E11DE"/>
    <w:rsid w:val="009372EC"/>
    <w:rsid w:val="00A45EFF"/>
    <w:rsid w:val="00AA07FE"/>
    <w:rsid w:val="00BE1B31"/>
    <w:rsid w:val="00D77E98"/>
    <w:rsid w:val="00DD3D84"/>
    <w:rsid w:val="00DF29A2"/>
    <w:rsid w:val="00E13F31"/>
    <w:rsid w:val="00E42734"/>
    <w:rsid w:val="00E86DBE"/>
    <w:rsid w:val="00EE1B92"/>
    <w:rsid w:val="00F20D5C"/>
    <w:rsid w:val="00F273B6"/>
    <w:rsid w:val="00FA524A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5F0C"/>
  <w15:docId w15:val="{0F6E5B73-F9EC-41BF-B01D-563F827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Orlanduccio</dc:creator>
  <cp:keywords/>
  <dc:description/>
  <cp:lastModifiedBy>Utente Windows</cp:lastModifiedBy>
  <cp:revision>2</cp:revision>
  <dcterms:created xsi:type="dcterms:W3CDTF">2020-06-17T10:01:00Z</dcterms:created>
  <dcterms:modified xsi:type="dcterms:W3CDTF">2020-06-17T10:01:00Z</dcterms:modified>
</cp:coreProperties>
</file>